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813"/>
        <w:gridCol w:w="849"/>
        <w:gridCol w:w="850"/>
        <w:gridCol w:w="849"/>
        <w:gridCol w:w="850"/>
        <w:gridCol w:w="984"/>
        <w:gridCol w:w="849"/>
        <w:gridCol w:w="850"/>
        <w:gridCol w:w="849"/>
        <w:gridCol w:w="850"/>
        <w:gridCol w:w="849"/>
        <w:gridCol w:w="949"/>
        <w:gridCol w:w="829"/>
      </w:tblGrid>
      <w:tr w:rsidR="006E6D4C" w:rsidTr="006E6D4C">
        <w:tc>
          <w:tcPr>
            <w:tcW w:w="3936" w:type="dxa"/>
          </w:tcPr>
          <w:p w:rsidR="006E6D4C" w:rsidRDefault="006E6D4C" w:rsidP="00394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</w:t>
            </w:r>
            <w:r w:rsidR="008C3B0B">
              <w:rPr>
                <w:sz w:val="20"/>
                <w:szCs w:val="20"/>
              </w:rPr>
              <w:t>N  PRZEWIDZIANYCH IMPREZ NA 2017</w:t>
            </w:r>
          </w:p>
          <w:p w:rsidR="005D661F" w:rsidRDefault="005D661F" w:rsidP="00394846"/>
        </w:tc>
        <w:tc>
          <w:tcPr>
            <w:tcW w:w="850" w:type="dxa"/>
          </w:tcPr>
          <w:p w:rsidR="006E6D4C" w:rsidRPr="005D661F" w:rsidRDefault="006E6D4C" w:rsidP="005D661F">
            <w:pPr>
              <w:jc w:val="center"/>
              <w:rPr>
                <w:b/>
              </w:rPr>
            </w:pPr>
            <w:r w:rsidRPr="005D661F">
              <w:rPr>
                <w:b/>
              </w:rPr>
              <w:t>I</w:t>
            </w:r>
          </w:p>
        </w:tc>
        <w:tc>
          <w:tcPr>
            <w:tcW w:w="851" w:type="dxa"/>
          </w:tcPr>
          <w:p w:rsidR="006E6D4C" w:rsidRPr="005D661F" w:rsidRDefault="006E6D4C" w:rsidP="005D661F">
            <w:pPr>
              <w:jc w:val="center"/>
              <w:rPr>
                <w:b/>
              </w:rPr>
            </w:pPr>
            <w:r w:rsidRPr="005D661F">
              <w:rPr>
                <w:b/>
              </w:rPr>
              <w:t>II</w:t>
            </w:r>
          </w:p>
        </w:tc>
        <w:tc>
          <w:tcPr>
            <w:tcW w:w="850" w:type="dxa"/>
          </w:tcPr>
          <w:p w:rsidR="006E6D4C" w:rsidRPr="005D661F" w:rsidRDefault="006E6D4C" w:rsidP="005D661F">
            <w:pPr>
              <w:jc w:val="center"/>
              <w:rPr>
                <w:b/>
              </w:rPr>
            </w:pPr>
            <w:r w:rsidRPr="005D661F">
              <w:rPr>
                <w:b/>
              </w:rPr>
              <w:t>III</w:t>
            </w:r>
          </w:p>
        </w:tc>
        <w:tc>
          <w:tcPr>
            <w:tcW w:w="851" w:type="dxa"/>
          </w:tcPr>
          <w:p w:rsidR="006E6D4C" w:rsidRPr="005D661F" w:rsidRDefault="006E6D4C" w:rsidP="005D661F">
            <w:pPr>
              <w:jc w:val="center"/>
              <w:rPr>
                <w:b/>
              </w:rPr>
            </w:pPr>
            <w:r w:rsidRPr="005D661F">
              <w:rPr>
                <w:b/>
              </w:rPr>
              <w:t>IV</w:t>
            </w:r>
          </w:p>
        </w:tc>
        <w:tc>
          <w:tcPr>
            <w:tcW w:w="992" w:type="dxa"/>
          </w:tcPr>
          <w:p w:rsidR="006E6D4C" w:rsidRPr="005D661F" w:rsidRDefault="006E6D4C" w:rsidP="005D661F">
            <w:pPr>
              <w:jc w:val="center"/>
              <w:rPr>
                <w:b/>
              </w:rPr>
            </w:pPr>
            <w:r w:rsidRPr="005D661F">
              <w:rPr>
                <w:b/>
              </w:rPr>
              <w:t>V</w:t>
            </w:r>
          </w:p>
        </w:tc>
        <w:tc>
          <w:tcPr>
            <w:tcW w:w="850" w:type="dxa"/>
          </w:tcPr>
          <w:p w:rsidR="006E6D4C" w:rsidRPr="005D661F" w:rsidRDefault="006E6D4C" w:rsidP="005D661F">
            <w:pPr>
              <w:jc w:val="center"/>
              <w:rPr>
                <w:b/>
              </w:rPr>
            </w:pPr>
            <w:r w:rsidRPr="005D661F">
              <w:rPr>
                <w:b/>
              </w:rPr>
              <w:t>VI</w:t>
            </w:r>
          </w:p>
        </w:tc>
        <w:tc>
          <w:tcPr>
            <w:tcW w:w="851" w:type="dxa"/>
          </w:tcPr>
          <w:p w:rsidR="006E6D4C" w:rsidRPr="005D661F" w:rsidRDefault="006E6D4C" w:rsidP="005D661F">
            <w:pPr>
              <w:jc w:val="center"/>
              <w:rPr>
                <w:b/>
              </w:rPr>
            </w:pPr>
            <w:r w:rsidRPr="005D661F">
              <w:rPr>
                <w:b/>
              </w:rPr>
              <w:t>VII</w:t>
            </w:r>
          </w:p>
        </w:tc>
        <w:tc>
          <w:tcPr>
            <w:tcW w:w="850" w:type="dxa"/>
          </w:tcPr>
          <w:p w:rsidR="006E6D4C" w:rsidRPr="005D661F" w:rsidRDefault="006E6D4C" w:rsidP="005D661F">
            <w:pPr>
              <w:jc w:val="center"/>
              <w:rPr>
                <w:b/>
              </w:rPr>
            </w:pPr>
            <w:r w:rsidRPr="005D661F">
              <w:rPr>
                <w:b/>
              </w:rPr>
              <w:t>VIII</w:t>
            </w:r>
          </w:p>
        </w:tc>
        <w:tc>
          <w:tcPr>
            <w:tcW w:w="851" w:type="dxa"/>
          </w:tcPr>
          <w:p w:rsidR="006E6D4C" w:rsidRPr="005D661F" w:rsidRDefault="006E6D4C" w:rsidP="005D661F">
            <w:pPr>
              <w:jc w:val="center"/>
              <w:rPr>
                <w:b/>
              </w:rPr>
            </w:pPr>
            <w:r w:rsidRPr="005D661F">
              <w:rPr>
                <w:b/>
              </w:rPr>
              <w:t>IX</w:t>
            </w:r>
          </w:p>
        </w:tc>
        <w:tc>
          <w:tcPr>
            <w:tcW w:w="850" w:type="dxa"/>
          </w:tcPr>
          <w:p w:rsidR="006E6D4C" w:rsidRPr="005D661F" w:rsidRDefault="006E6D4C" w:rsidP="005D661F">
            <w:pPr>
              <w:jc w:val="center"/>
              <w:rPr>
                <w:b/>
              </w:rPr>
            </w:pPr>
            <w:r w:rsidRPr="005D661F">
              <w:rPr>
                <w:b/>
              </w:rPr>
              <w:t>X</w:t>
            </w:r>
          </w:p>
        </w:tc>
        <w:tc>
          <w:tcPr>
            <w:tcW w:w="851" w:type="dxa"/>
          </w:tcPr>
          <w:p w:rsidR="006E6D4C" w:rsidRPr="005D661F" w:rsidRDefault="006E6D4C" w:rsidP="005D661F">
            <w:pPr>
              <w:jc w:val="center"/>
              <w:rPr>
                <w:b/>
              </w:rPr>
            </w:pPr>
            <w:r w:rsidRPr="005D661F">
              <w:rPr>
                <w:b/>
              </w:rPr>
              <w:t>XI</w:t>
            </w:r>
          </w:p>
        </w:tc>
        <w:tc>
          <w:tcPr>
            <w:tcW w:w="787" w:type="dxa"/>
          </w:tcPr>
          <w:p w:rsidR="006E6D4C" w:rsidRPr="005D661F" w:rsidRDefault="006E6D4C" w:rsidP="005D661F">
            <w:pPr>
              <w:jc w:val="center"/>
              <w:rPr>
                <w:b/>
              </w:rPr>
            </w:pPr>
            <w:r w:rsidRPr="005D661F">
              <w:rPr>
                <w:b/>
              </w:rPr>
              <w:t>XII</w:t>
            </w:r>
          </w:p>
        </w:tc>
      </w:tr>
      <w:tr w:rsidR="006E6D4C" w:rsidTr="006E6D4C">
        <w:tc>
          <w:tcPr>
            <w:tcW w:w="3936" w:type="dxa"/>
          </w:tcPr>
          <w:p w:rsidR="006E6D4C" w:rsidRDefault="006E6D4C" w:rsidP="00394846">
            <w:r>
              <w:t>Szkoła Zabawa karnawałowa Dz. Seniora</w:t>
            </w:r>
          </w:p>
        </w:tc>
        <w:tc>
          <w:tcPr>
            <w:tcW w:w="850" w:type="dxa"/>
          </w:tcPr>
          <w:p w:rsidR="006E6D4C" w:rsidRDefault="00FF01D6" w:rsidP="00394846">
            <w:r>
              <w:t>1000</w:t>
            </w:r>
          </w:p>
          <w:p w:rsidR="00FF01D6" w:rsidRDefault="00FF01D6" w:rsidP="00394846">
            <w:r>
              <w:t>zakupy</w:t>
            </w:r>
          </w:p>
        </w:tc>
        <w:tc>
          <w:tcPr>
            <w:tcW w:w="851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992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787" w:type="dxa"/>
          </w:tcPr>
          <w:p w:rsidR="006E6D4C" w:rsidRDefault="006E6D4C" w:rsidP="00394846"/>
        </w:tc>
      </w:tr>
      <w:tr w:rsidR="006E6D4C" w:rsidTr="006E6D4C">
        <w:tc>
          <w:tcPr>
            <w:tcW w:w="3936" w:type="dxa"/>
          </w:tcPr>
          <w:p w:rsidR="006E6D4C" w:rsidRDefault="006E6D4C" w:rsidP="006E6D4C">
            <w:r>
              <w:t>Półkolonie</w:t>
            </w:r>
          </w:p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FF01D6" w:rsidP="00394846">
            <w:r>
              <w:t>700</w:t>
            </w:r>
          </w:p>
          <w:p w:rsidR="00FF01D6" w:rsidRDefault="00FF01D6" w:rsidP="00394846">
            <w:r>
              <w:t>usługi</w:t>
            </w:r>
          </w:p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992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FF01D6" w:rsidP="00394846">
            <w:r>
              <w:t>700</w:t>
            </w:r>
          </w:p>
          <w:p w:rsidR="00FF01D6" w:rsidRDefault="00FF01D6" w:rsidP="00394846">
            <w:r>
              <w:t>usługa</w:t>
            </w:r>
          </w:p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787" w:type="dxa"/>
          </w:tcPr>
          <w:p w:rsidR="006E6D4C" w:rsidRDefault="006E6D4C" w:rsidP="00394846"/>
        </w:tc>
      </w:tr>
      <w:tr w:rsidR="006E6D4C" w:rsidTr="006E6D4C">
        <w:tc>
          <w:tcPr>
            <w:tcW w:w="3936" w:type="dxa"/>
          </w:tcPr>
          <w:p w:rsidR="006E6D4C" w:rsidRDefault="006E6D4C" w:rsidP="00394846">
            <w:r>
              <w:t>Powitanie wiosny</w:t>
            </w:r>
          </w:p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FF01D6" w:rsidP="00394846">
            <w:r>
              <w:t>200</w:t>
            </w:r>
          </w:p>
          <w:p w:rsidR="00FF01D6" w:rsidRDefault="00FF01D6" w:rsidP="00394846">
            <w:r>
              <w:t>zakupy</w:t>
            </w:r>
          </w:p>
        </w:tc>
        <w:tc>
          <w:tcPr>
            <w:tcW w:w="851" w:type="dxa"/>
          </w:tcPr>
          <w:p w:rsidR="006E6D4C" w:rsidRDefault="006E6D4C" w:rsidP="00394846"/>
        </w:tc>
        <w:tc>
          <w:tcPr>
            <w:tcW w:w="992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787" w:type="dxa"/>
          </w:tcPr>
          <w:p w:rsidR="006E6D4C" w:rsidRDefault="006E6D4C" w:rsidP="00394846"/>
        </w:tc>
      </w:tr>
      <w:tr w:rsidR="006E6D4C" w:rsidTr="006E6D4C">
        <w:tc>
          <w:tcPr>
            <w:tcW w:w="3936" w:type="dxa"/>
          </w:tcPr>
          <w:p w:rsidR="006E6D4C" w:rsidRDefault="006E6D4C" w:rsidP="006E6D4C">
            <w:r>
              <w:t>Dzień Dziecka</w:t>
            </w:r>
          </w:p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992" w:type="dxa"/>
          </w:tcPr>
          <w:p w:rsidR="006E6D4C" w:rsidRDefault="00FF01D6" w:rsidP="00394846">
            <w:r>
              <w:t>200</w:t>
            </w:r>
          </w:p>
          <w:p w:rsidR="00FF01D6" w:rsidRDefault="00FF01D6" w:rsidP="00394846">
            <w:r>
              <w:t>zakupy</w:t>
            </w:r>
          </w:p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787" w:type="dxa"/>
          </w:tcPr>
          <w:p w:rsidR="006E6D4C" w:rsidRDefault="006E6D4C" w:rsidP="00394846"/>
        </w:tc>
      </w:tr>
      <w:tr w:rsidR="006E6D4C" w:rsidTr="006E6D4C">
        <w:tc>
          <w:tcPr>
            <w:tcW w:w="3936" w:type="dxa"/>
          </w:tcPr>
          <w:p w:rsidR="006E6D4C" w:rsidRDefault="006E6D4C" w:rsidP="006E6D4C">
            <w:r>
              <w:t>Remont  tablic</w:t>
            </w:r>
          </w:p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FF01D6" w:rsidP="00394846">
            <w:r>
              <w:t>1000</w:t>
            </w:r>
          </w:p>
          <w:p w:rsidR="00FF01D6" w:rsidRDefault="00FF01D6" w:rsidP="00394846">
            <w:r>
              <w:t>usługa</w:t>
            </w:r>
          </w:p>
        </w:tc>
        <w:tc>
          <w:tcPr>
            <w:tcW w:w="992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787" w:type="dxa"/>
          </w:tcPr>
          <w:p w:rsidR="006E6D4C" w:rsidRDefault="006E6D4C" w:rsidP="00394846"/>
        </w:tc>
      </w:tr>
      <w:tr w:rsidR="006E6D4C" w:rsidTr="006E6D4C">
        <w:tc>
          <w:tcPr>
            <w:tcW w:w="3936" w:type="dxa"/>
          </w:tcPr>
          <w:p w:rsidR="006E6D4C" w:rsidRDefault="006E6D4C" w:rsidP="006E6D4C">
            <w:r>
              <w:t xml:space="preserve">Krokusy </w:t>
            </w:r>
          </w:p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992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FF01D6" w:rsidP="00394846">
            <w:r>
              <w:t>400</w:t>
            </w:r>
          </w:p>
          <w:p w:rsidR="00FF01D6" w:rsidRDefault="00FF01D6" w:rsidP="00394846">
            <w:r>
              <w:t>usługa</w:t>
            </w:r>
          </w:p>
        </w:tc>
        <w:tc>
          <w:tcPr>
            <w:tcW w:w="851" w:type="dxa"/>
          </w:tcPr>
          <w:p w:rsidR="006E6D4C" w:rsidRDefault="006E6D4C" w:rsidP="00394846"/>
        </w:tc>
        <w:tc>
          <w:tcPr>
            <w:tcW w:w="787" w:type="dxa"/>
          </w:tcPr>
          <w:p w:rsidR="006E6D4C" w:rsidRDefault="006E6D4C" w:rsidP="00394846"/>
        </w:tc>
      </w:tr>
      <w:tr w:rsidR="006E6D4C" w:rsidTr="006E6D4C">
        <w:tc>
          <w:tcPr>
            <w:tcW w:w="3936" w:type="dxa"/>
          </w:tcPr>
          <w:p w:rsidR="006E6D4C" w:rsidRDefault="006E6D4C" w:rsidP="006E6D4C">
            <w:r>
              <w:t>Teatr</w:t>
            </w:r>
          </w:p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992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FF01D6" w:rsidP="00394846">
            <w:r>
              <w:t>3100</w:t>
            </w:r>
          </w:p>
          <w:p w:rsidR="00FF01D6" w:rsidRDefault="00FF01D6" w:rsidP="00394846">
            <w:r>
              <w:t>usługa</w:t>
            </w:r>
          </w:p>
        </w:tc>
        <w:tc>
          <w:tcPr>
            <w:tcW w:w="787" w:type="dxa"/>
          </w:tcPr>
          <w:p w:rsidR="006E6D4C" w:rsidRDefault="006E6D4C" w:rsidP="00394846"/>
        </w:tc>
      </w:tr>
      <w:tr w:rsidR="006E6D4C" w:rsidTr="006E6D4C">
        <w:tc>
          <w:tcPr>
            <w:tcW w:w="3936" w:type="dxa"/>
          </w:tcPr>
          <w:p w:rsidR="006E6D4C" w:rsidRDefault="006E6D4C" w:rsidP="00394846">
            <w:r>
              <w:t>Andrzejki</w:t>
            </w:r>
          </w:p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992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FF01D6" w:rsidP="00394846">
            <w:r>
              <w:t>200</w:t>
            </w:r>
          </w:p>
          <w:p w:rsidR="00FF01D6" w:rsidRDefault="00FF01D6" w:rsidP="00394846">
            <w:r>
              <w:t>zakupy</w:t>
            </w:r>
          </w:p>
        </w:tc>
        <w:tc>
          <w:tcPr>
            <w:tcW w:w="787" w:type="dxa"/>
          </w:tcPr>
          <w:p w:rsidR="006E6D4C" w:rsidRDefault="006E6D4C" w:rsidP="00394846"/>
        </w:tc>
      </w:tr>
      <w:tr w:rsidR="006E6D4C" w:rsidTr="006E6D4C">
        <w:tc>
          <w:tcPr>
            <w:tcW w:w="3936" w:type="dxa"/>
          </w:tcPr>
          <w:p w:rsidR="006E6D4C" w:rsidRDefault="006E6D4C" w:rsidP="006E6D4C">
            <w:r>
              <w:t>Spotkanie opłatkowe</w:t>
            </w:r>
          </w:p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992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787" w:type="dxa"/>
          </w:tcPr>
          <w:p w:rsidR="006E6D4C" w:rsidRDefault="006E6D4C" w:rsidP="00394846"/>
        </w:tc>
      </w:tr>
      <w:tr w:rsidR="006E6D4C" w:rsidTr="006E6D4C">
        <w:tc>
          <w:tcPr>
            <w:tcW w:w="3936" w:type="dxa"/>
          </w:tcPr>
          <w:p w:rsidR="006E6D4C" w:rsidRDefault="006E6D4C" w:rsidP="006E6D4C">
            <w:r>
              <w:t>Konkurs oświetleniowy</w:t>
            </w:r>
          </w:p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992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6E6D4C" w:rsidP="00394846"/>
        </w:tc>
        <w:tc>
          <w:tcPr>
            <w:tcW w:w="850" w:type="dxa"/>
          </w:tcPr>
          <w:p w:rsidR="006E6D4C" w:rsidRDefault="006E6D4C" w:rsidP="00394846"/>
        </w:tc>
        <w:tc>
          <w:tcPr>
            <w:tcW w:w="851" w:type="dxa"/>
          </w:tcPr>
          <w:p w:rsidR="006E6D4C" w:rsidRDefault="00FF01D6" w:rsidP="00394846">
            <w:r>
              <w:t>1500</w:t>
            </w:r>
          </w:p>
          <w:p w:rsidR="00FF01D6" w:rsidRDefault="00FF01D6" w:rsidP="00394846">
            <w:r>
              <w:t>nagrody</w:t>
            </w:r>
          </w:p>
        </w:tc>
        <w:tc>
          <w:tcPr>
            <w:tcW w:w="787" w:type="dxa"/>
          </w:tcPr>
          <w:p w:rsidR="006E6D4C" w:rsidRDefault="00FF01D6" w:rsidP="00394846">
            <w:r>
              <w:t>2500</w:t>
            </w:r>
          </w:p>
          <w:p w:rsidR="00FF01D6" w:rsidRDefault="00FF01D6" w:rsidP="00394846">
            <w:r>
              <w:t>usługa</w:t>
            </w:r>
          </w:p>
        </w:tc>
      </w:tr>
      <w:tr w:rsidR="006E6D4C" w:rsidTr="006E6D4C">
        <w:tc>
          <w:tcPr>
            <w:tcW w:w="3936" w:type="dxa"/>
          </w:tcPr>
          <w:p w:rsidR="006E6D4C" w:rsidRDefault="00E745FC" w:rsidP="00394846">
            <w:r>
              <w:t>Di</w:t>
            </w:r>
            <w:r w:rsidR="006E6D4C">
              <w:t>ety</w:t>
            </w:r>
          </w:p>
          <w:p w:rsidR="006E6D4C" w:rsidRDefault="006E6D4C" w:rsidP="00394846"/>
          <w:p w:rsidR="006E6D4C" w:rsidRDefault="006E6D4C" w:rsidP="00394846">
            <w:r>
              <w:t>Art. biurowe</w:t>
            </w:r>
          </w:p>
        </w:tc>
        <w:tc>
          <w:tcPr>
            <w:tcW w:w="850" w:type="dxa"/>
          </w:tcPr>
          <w:p w:rsidR="00FF01D6" w:rsidRDefault="006E6D4C" w:rsidP="00394846">
            <w:r>
              <w:t>397,45</w:t>
            </w:r>
          </w:p>
          <w:p w:rsidR="006E6D4C" w:rsidRDefault="006E6D4C" w:rsidP="00FF01D6"/>
          <w:p w:rsidR="00FF01D6" w:rsidRPr="00FF01D6" w:rsidRDefault="00FF01D6" w:rsidP="00FF01D6">
            <w:r>
              <w:t>435,60</w:t>
            </w:r>
          </w:p>
        </w:tc>
        <w:tc>
          <w:tcPr>
            <w:tcW w:w="851" w:type="dxa"/>
          </w:tcPr>
          <w:p w:rsidR="006E6D4C" w:rsidRDefault="006E6D4C" w:rsidP="00394846">
            <w:r>
              <w:t>397,45</w:t>
            </w:r>
          </w:p>
        </w:tc>
        <w:tc>
          <w:tcPr>
            <w:tcW w:w="850" w:type="dxa"/>
          </w:tcPr>
          <w:p w:rsidR="006E6D4C" w:rsidRDefault="006E6D4C" w:rsidP="00394846">
            <w:r>
              <w:t>397,45</w:t>
            </w:r>
          </w:p>
        </w:tc>
        <w:tc>
          <w:tcPr>
            <w:tcW w:w="851" w:type="dxa"/>
          </w:tcPr>
          <w:p w:rsidR="006E6D4C" w:rsidRDefault="006E6D4C" w:rsidP="00394846">
            <w:r>
              <w:t>397,45</w:t>
            </w:r>
          </w:p>
        </w:tc>
        <w:tc>
          <w:tcPr>
            <w:tcW w:w="992" w:type="dxa"/>
          </w:tcPr>
          <w:p w:rsidR="006E6D4C" w:rsidRDefault="006E6D4C" w:rsidP="00394846">
            <w:r>
              <w:t>397,45</w:t>
            </w:r>
          </w:p>
        </w:tc>
        <w:tc>
          <w:tcPr>
            <w:tcW w:w="850" w:type="dxa"/>
          </w:tcPr>
          <w:p w:rsidR="006E6D4C" w:rsidRDefault="006E6D4C" w:rsidP="00394846">
            <w:r>
              <w:t>397,45</w:t>
            </w:r>
          </w:p>
        </w:tc>
        <w:tc>
          <w:tcPr>
            <w:tcW w:w="851" w:type="dxa"/>
          </w:tcPr>
          <w:p w:rsidR="00FF01D6" w:rsidRDefault="006E6D4C" w:rsidP="00394846">
            <w:r>
              <w:t>397,45</w:t>
            </w:r>
          </w:p>
          <w:p w:rsidR="006E6D4C" w:rsidRDefault="006E6D4C" w:rsidP="00FF01D6"/>
          <w:p w:rsidR="00FF01D6" w:rsidRPr="00FF01D6" w:rsidRDefault="00FF01D6" w:rsidP="00FF01D6">
            <w:r>
              <w:t>400</w:t>
            </w:r>
          </w:p>
        </w:tc>
        <w:tc>
          <w:tcPr>
            <w:tcW w:w="850" w:type="dxa"/>
          </w:tcPr>
          <w:p w:rsidR="006E6D4C" w:rsidRDefault="006E6D4C" w:rsidP="00394846">
            <w:r>
              <w:t>397,45</w:t>
            </w:r>
          </w:p>
        </w:tc>
        <w:tc>
          <w:tcPr>
            <w:tcW w:w="851" w:type="dxa"/>
          </w:tcPr>
          <w:p w:rsidR="006E6D4C" w:rsidRDefault="006E6D4C" w:rsidP="00394846">
            <w:r>
              <w:t>397,45</w:t>
            </w:r>
          </w:p>
        </w:tc>
        <w:tc>
          <w:tcPr>
            <w:tcW w:w="850" w:type="dxa"/>
          </w:tcPr>
          <w:p w:rsidR="006E6D4C" w:rsidRDefault="006E6D4C" w:rsidP="00394846">
            <w:r>
              <w:t>397,45</w:t>
            </w:r>
          </w:p>
        </w:tc>
        <w:tc>
          <w:tcPr>
            <w:tcW w:w="851" w:type="dxa"/>
          </w:tcPr>
          <w:p w:rsidR="006E6D4C" w:rsidRDefault="006E6D4C" w:rsidP="00394846">
            <w:r>
              <w:t>397,45</w:t>
            </w:r>
          </w:p>
        </w:tc>
        <w:tc>
          <w:tcPr>
            <w:tcW w:w="787" w:type="dxa"/>
          </w:tcPr>
          <w:p w:rsidR="006E6D4C" w:rsidRDefault="006E6D4C" w:rsidP="00394846">
            <w:r>
              <w:t>397,45</w:t>
            </w:r>
          </w:p>
        </w:tc>
      </w:tr>
    </w:tbl>
    <w:p w:rsidR="006E6D4C" w:rsidRPr="005D661F" w:rsidRDefault="00FF01D6" w:rsidP="006E6D4C">
      <w:r w:rsidRPr="005D661F">
        <w:t xml:space="preserve">                                                                           1833,05   1097,45  597,45     1397,45     597,45       397,45   1497,45    397,45     397,45   797,45     5197,45</w:t>
      </w:r>
      <w:r w:rsidR="005D661F" w:rsidRPr="005D661F">
        <w:t xml:space="preserve">   2897,45</w:t>
      </w:r>
    </w:p>
    <w:p w:rsidR="00332311" w:rsidRPr="005D661F" w:rsidRDefault="005D661F">
      <w:pPr>
        <w:rPr>
          <w:b/>
        </w:rPr>
      </w:pPr>
      <w:r w:rsidRPr="005D661F">
        <w:rPr>
          <w:b/>
        </w:rPr>
        <w:t>OGÓŁEM; 17.105,00</w:t>
      </w:r>
      <w:bookmarkStart w:id="0" w:name="_GoBack"/>
      <w:bookmarkEnd w:id="0"/>
    </w:p>
    <w:sectPr w:rsidR="00332311" w:rsidRPr="005D661F" w:rsidSect="00DB7C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C"/>
    <w:rsid w:val="00332311"/>
    <w:rsid w:val="005D661F"/>
    <w:rsid w:val="006E6D4C"/>
    <w:rsid w:val="008C3B0B"/>
    <w:rsid w:val="00E745FC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6D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6D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cp:lastPrinted>2016-11-08T15:19:00Z</cp:lastPrinted>
  <dcterms:created xsi:type="dcterms:W3CDTF">2016-10-19T14:36:00Z</dcterms:created>
  <dcterms:modified xsi:type="dcterms:W3CDTF">2017-05-22T13:41:00Z</dcterms:modified>
</cp:coreProperties>
</file>